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5BAE6" w14:textId="284F26C5" w:rsidR="008A1010" w:rsidRDefault="00A0182F" w:rsidP="00A0182F">
      <w:pPr>
        <w:pStyle w:val="Heading1"/>
      </w:pPr>
      <w:r>
        <w:t>Case Study Assignment: Serverless Architecture with AWS Lambda, Spring Boot CRUD Operations, DynamoDB, and API Gateway</w:t>
      </w:r>
    </w:p>
    <w:p w14:paraId="3174CFF9" w14:textId="77777777" w:rsidR="00A0182F" w:rsidRDefault="00A0182F" w:rsidP="00A0182F"/>
    <w:p w14:paraId="706A860A" w14:textId="59F4D66A" w:rsidR="00A0182F" w:rsidRDefault="00A0182F" w:rsidP="00A0182F">
      <w:r>
        <w:rPr>
          <w:noProof/>
        </w:rPr>
        <w:drawing>
          <wp:inline distT="0" distB="0" distL="0" distR="0" wp14:anchorId="20D283A4" wp14:editId="2516FDCD">
            <wp:extent cx="5731510" cy="3223895"/>
            <wp:effectExtent l="0" t="0" r="2540" b="0"/>
            <wp:docPr id="73283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3377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02C" w14:textId="466F8954" w:rsidR="00A0182F" w:rsidRDefault="00A0182F" w:rsidP="00A0182F">
      <w:r>
        <w:rPr>
          <w:noProof/>
        </w:rPr>
        <w:drawing>
          <wp:inline distT="0" distB="0" distL="0" distR="0" wp14:anchorId="3FF43641" wp14:editId="07B1676A">
            <wp:extent cx="5731510" cy="3223895"/>
            <wp:effectExtent l="0" t="0" r="2540" b="0"/>
            <wp:docPr id="43073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98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33F" w14:textId="1E46D160" w:rsidR="00A0182F" w:rsidRDefault="00A0182F" w:rsidP="00A0182F">
      <w:r>
        <w:rPr>
          <w:noProof/>
        </w:rPr>
        <w:lastRenderedPageBreak/>
        <w:drawing>
          <wp:inline distT="0" distB="0" distL="0" distR="0" wp14:anchorId="1DDB237F" wp14:editId="28AB19F9">
            <wp:extent cx="5731510" cy="3223895"/>
            <wp:effectExtent l="0" t="0" r="2540" b="0"/>
            <wp:docPr id="1880972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723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08A" w14:textId="7DD02CF6" w:rsidR="00A0182F" w:rsidRDefault="00A0182F" w:rsidP="00A0182F">
      <w:r>
        <w:rPr>
          <w:noProof/>
        </w:rPr>
        <w:drawing>
          <wp:inline distT="0" distB="0" distL="0" distR="0" wp14:anchorId="3659C75D" wp14:editId="647C16E7">
            <wp:extent cx="5731510" cy="3223895"/>
            <wp:effectExtent l="0" t="0" r="2540" b="0"/>
            <wp:docPr id="191238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822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F011" w14:textId="30F735E5" w:rsidR="00A0182F" w:rsidRDefault="00A0182F" w:rsidP="00A0182F">
      <w:r>
        <w:rPr>
          <w:noProof/>
        </w:rPr>
        <w:lastRenderedPageBreak/>
        <w:drawing>
          <wp:inline distT="0" distB="0" distL="0" distR="0" wp14:anchorId="16DB6969" wp14:editId="15D96657">
            <wp:extent cx="5731510" cy="3223895"/>
            <wp:effectExtent l="0" t="0" r="2540" b="0"/>
            <wp:docPr id="1825873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35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9C70" w14:textId="3AF08C62" w:rsidR="00A0182F" w:rsidRDefault="00A0182F" w:rsidP="00A0182F">
      <w:r>
        <w:rPr>
          <w:noProof/>
        </w:rPr>
        <w:drawing>
          <wp:inline distT="0" distB="0" distL="0" distR="0" wp14:anchorId="39465196" wp14:editId="47F99890">
            <wp:extent cx="5731510" cy="3223895"/>
            <wp:effectExtent l="0" t="0" r="2540" b="0"/>
            <wp:docPr id="26608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861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31D6" w14:textId="5A2494AE" w:rsidR="00A0182F" w:rsidRDefault="00A0182F" w:rsidP="00A0182F">
      <w:r>
        <w:rPr>
          <w:noProof/>
        </w:rPr>
        <w:lastRenderedPageBreak/>
        <w:drawing>
          <wp:inline distT="0" distB="0" distL="0" distR="0" wp14:anchorId="4868B9D1" wp14:editId="5F6CD1E0">
            <wp:extent cx="5731510" cy="3223895"/>
            <wp:effectExtent l="0" t="0" r="2540" b="0"/>
            <wp:docPr id="2119461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612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6D37" w14:textId="12376417" w:rsidR="00A0182F" w:rsidRDefault="00A0182F" w:rsidP="00A0182F">
      <w:r>
        <w:rPr>
          <w:noProof/>
        </w:rPr>
        <w:drawing>
          <wp:inline distT="0" distB="0" distL="0" distR="0" wp14:anchorId="720780DF" wp14:editId="65187C24">
            <wp:extent cx="5731510" cy="3223895"/>
            <wp:effectExtent l="0" t="0" r="2540" b="0"/>
            <wp:docPr id="61468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816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060F" w14:textId="570EA121" w:rsidR="00A0182F" w:rsidRDefault="00A0182F" w:rsidP="00A0182F">
      <w:r>
        <w:rPr>
          <w:noProof/>
        </w:rPr>
        <w:lastRenderedPageBreak/>
        <w:drawing>
          <wp:inline distT="0" distB="0" distL="0" distR="0" wp14:anchorId="67486543" wp14:editId="3BC3ABF3">
            <wp:extent cx="5731510" cy="3223895"/>
            <wp:effectExtent l="0" t="0" r="2540" b="0"/>
            <wp:docPr id="57301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17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D6A8" w14:textId="6822AB79" w:rsidR="00A0182F" w:rsidRDefault="00C34C4D" w:rsidP="00A0182F">
      <w:r>
        <w:rPr>
          <w:noProof/>
        </w:rPr>
        <w:drawing>
          <wp:inline distT="0" distB="0" distL="0" distR="0" wp14:anchorId="15193AA5" wp14:editId="09B7870D">
            <wp:extent cx="5731510" cy="3223895"/>
            <wp:effectExtent l="0" t="0" r="2540" b="0"/>
            <wp:docPr id="779956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67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228D" w14:textId="4290F178" w:rsidR="00C34C4D" w:rsidRDefault="00C34C4D" w:rsidP="00A0182F">
      <w:r>
        <w:rPr>
          <w:noProof/>
        </w:rPr>
        <w:lastRenderedPageBreak/>
        <w:drawing>
          <wp:inline distT="0" distB="0" distL="0" distR="0" wp14:anchorId="4D8C5026" wp14:editId="5596D498">
            <wp:extent cx="5731510" cy="3223895"/>
            <wp:effectExtent l="0" t="0" r="2540" b="0"/>
            <wp:docPr id="90681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114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045" w14:textId="03825149" w:rsidR="00C34C4D" w:rsidRDefault="00C34C4D" w:rsidP="00A0182F">
      <w:r>
        <w:rPr>
          <w:noProof/>
        </w:rPr>
        <w:drawing>
          <wp:inline distT="0" distB="0" distL="0" distR="0" wp14:anchorId="397508FB" wp14:editId="10CEDDF7">
            <wp:extent cx="5731510" cy="3223895"/>
            <wp:effectExtent l="0" t="0" r="2540" b="0"/>
            <wp:docPr id="1235694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44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14D5" w14:textId="1678A34D" w:rsidR="00C34C4D" w:rsidRDefault="00C34C4D" w:rsidP="00A0182F">
      <w:r>
        <w:rPr>
          <w:noProof/>
        </w:rPr>
        <w:lastRenderedPageBreak/>
        <w:drawing>
          <wp:inline distT="0" distB="0" distL="0" distR="0" wp14:anchorId="2D1D7B0B" wp14:editId="7F76373C">
            <wp:extent cx="5731510" cy="3223895"/>
            <wp:effectExtent l="0" t="0" r="2540" b="0"/>
            <wp:docPr id="202319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81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926" w14:textId="77777777" w:rsidR="00C34C4D" w:rsidRDefault="00C34C4D" w:rsidP="00A0182F"/>
    <w:p w14:paraId="3AABBDF3" w14:textId="49644CE5" w:rsidR="00A0182F" w:rsidRDefault="00C34C4D" w:rsidP="00A0182F">
      <w:r>
        <w:rPr>
          <w:noProof/>
        </w:rPr>
        <w:drawing>
          <wp:inline distT="0" distB="0" distL="0" distR="0" wp14:anchorId="27E6B9FF" wp14:editId="621A9DB0">
            <wp:extent cx="5731510" cy="3223895"/>
            <wp:effectExtent l="0" t="0" r="2540" b="0"/>
            <wp:docPr id="82074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4848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072" w14:textId="43B8EA57" w:rsidR="00C34C4D" w:rsidRDefault="00C34C4D" w:rsidP="00A0182F">
      <w:r>
        <w:rPr>
          <w:noProof/>
        </w:rPr>
        <w:lastRenderedPageBreak/>
        <w:drawing>
          <wp:inline distT="0" distB="0" distL="0" distR="0" wp14:anchorId="2802D902" wp14:editId="7BB6B512">
            <wp:extent cx="5731510" cy="3223895"/>
            <wp:effectExtent l="0" t="0" r="2540" b="0"/>
            <wp:docPr id="1239616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164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0C99" w14:textId="18078144" w:rsidR="00C34C4D" w:rsidRDefault="00C34C4D" w:rsidP="00A0182F">
      <w:r>
        <w:rPr>
          <w:noProof/>
        </w:rPr>
        <w:drawing>
          <wp:inline distT="0" distB="0" distL="0" distR="0" wp14:anchorId="72F6D27C" wp14:editId="5ADAB292">
            <wp:extent cx="5731510" cy="3223895"/>
            <wp:effectExtent l="0" t="0" r="2540" b="0"/>
            <wp:docPr id="82525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516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328" w14:textId="506B32EB" w:rsidR="00C34C4D" w:rsidRDefault="00C34C4D" w:rsidP="00A0182F">
      <w:r>
        <w:rPr>
          <w:noProof/>
        </w:rPr>
        <w:lastRenderedPageBreak/>
        <w:drawing>
          <wp:inline distT="0" distB="0" distL="0" distR="0" wp14:anchorId="3B8D3C42" wp14:editId="20E316B0">
            <wp:extent cx="5731510" cy="3223895"/>
            <wp:effectExtent l="0" t="0" r="2540" b="0"/>
            <wp:docPr id="183604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81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358C" w14:textId="64AEB977" w:rsidR="00C34C4D" w:rsidRDefault="00C34C4D" w:rsidP="00A0182F">
      <w:r>
        <w:rPr>
          <w:noProof/>
        </w:rPr>
        <w:drawing>
          <wp:inline distT="0" distB="0" distL="0" distR="0" wp14:anchorId="1E0E09B0" wp14:editId="727E4471">
            <wp:extent cx="5731510" cy="3223895"/>
            <wp:effectExtent l="0" t="0" r="2540" b="0"/>
            <wp:docPr id="1367363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6333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E881" w14:textId="7C73185D" w:rsidR="00C34C4D" w:rsidRDefault="00C34C4D" w:rsidP="00A0182F">
      <w:r>
        <w:rPr>
          <w:noProof/>
        </w:rPr>
        <w:lastRenderedPageBreak/>
        <w:drawing>
          <wp:inline distT="0" distB="0" distL="0" distR="0" wp14:anchorId="667AAFEE" wp14:editId="3C35D1AE">
            <wp:extent cx="5731510" cy="3223895"/>
            <wp:effectExtent l="0" t="0" r="2540" b="0"/>
            <wp:docPr id="347090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902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622A" w14:textId="44D8EC93" w:rsidR="00C34C4D" w:rsidRDefault="00C34C4D" w:rsidP="00A0182F">
      <w:r>
        <w:rPr>
          <w:noProof/>
        </w:rPr>
        <w:drawing>
          <wp:inline distT="0" distB="0" distL="0" distR="0" wp14:anchorId="50F8A39C" wp14:editId="6BA41A3B">
            <wp:extent cx="5731510" cy="3223895"/>
            <wp:effectExtent l="0" t="0" r="2540" b="0"/>
            <wp:docPr id="5974517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5173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50AB" w14:textId="3B2F2870" w:rsidR="00C34C4D" w:rsidRDefault="00C34C4D" w:rsidP="00A0182F">
      <w:r>
        <w:rPr>
          <w:noProof/>
        </w:rPr>
        <w:lastRenderedPageBreak/>
        <w:drawing>
          <wp:inline distT="0" distB="0" distL="0" distR="0" wp14:anchorId="64F23F6E" wp14:editId="150F4244">
            <wp:extent cx="5731510" cy="3051175"/>
            <wp:effectExtent l="0" t="0" r="2540" b="0"/>
            <wp:docPr id="41678296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296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4EB2" w14:textId="77777777" w:rsidR="00C34C4D" w:rsidRDefault="00C34C4D" w:rsidP="00A0182F"/>
    <w:p w14:paraId="56FDBA72" w14:textId="2D52523B" w:rsidR="00A0182F" w:rsidRDefault="00A0182F" w:rsidP="00A0182F"/>
    <w:p w14:paraId="19D4A74D" w14:textId="1D99B8C6" w:rsidR="00A0182F" w:rsidRDefault="00A0182F" w:rsidP="00A0182F"/>
    <w:p w14:paraId="4BF553B9" w14:textId="77777777" w:rsidR="00A0182F" w:rsidRPr="00A0182F" w:rsidRDefault="00A0182F" w:rsidP="00A0182F"/>
    <w:sectPr w:rsidR="00A0182F" w:rsidRPr="00A018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010"/>
    <w:rsid w:val="008A1010"/>
    <w:rsid w:val="00A0182F"/>
    <w:rsid w:val="00C34C4D"/>
    <w:rsid w:val="00DB762B"/>
    <w:rsid w:val="00E43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C47A4"/>
  <w15:chartTrackingRefBased/>
  <w15:docId w15:val="{E14AE59B-2A50-491A-B5A3-1E4C96C17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10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0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Azgharpasha, Mohd (Cognizant)</dc:creator>
  <cp:keywords/>
  <dc:description/>
  <cp:lastModifiedBy>Azgharpasha, Mohd (Cognizant)</cp:lastModifiedBy>
  <cp:revision>1</cp:revision>
  <dcterms:created xsi:type="dcterms:W3CDTF">2024-01-13T13:09:00Z</dcterms:created>
  <dcterms:modified xsi:type="dcterms:W3CDTF">2024-01-13T14:11:00Z</dcterms:modified>
</cp:coreProperties>
</file>